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1D37" w14:textId="77777777" w:rsidR="00D240C5" w:rsidRDefault="00D240C5" w:rsidP="00D240C5">
      <w:pPr>
        <w:pStyle w:val="Title"/>
      </w:pPr>
      <w:r>
        <w:t>Remote Access Instructions</w:t>
      </w:r>
    </w:p>
    <w:p w14:paraId="5C059820" w14:textId="29ED9212" w:rsidR="00D240C5" w:rsidRDefault="00D240C5" w:rsidP="00D240C5">
      <w:pPr>
        <w:pStyle w:val="Subtitle"/>
      </w:pPr>
      <w:r>
        <w:t>NOTE: This is for Windows PCs only</w:t>
      </w:r>
    </w:p>
    <w:p w14:paraId="1A0997BB" w14:textId="36487CF1" w:rsidR="00D240C5" w:rsidRDefault="00D240C5">
      <w:r>
        <w:t xml:space="preserve">These instructions </w:t>
      </w:r>
      <w:r w:rsidR="00B70B98">
        <w:t>show how</w:t>
      </w:r>
      <w:r>
        <w:t xml:space="preserve"> Staff and Pupils to access their Ferndale Shared Drives, SIMS, and other resources.</w:t>
      </w:r>
    </w:p>
    <w:p w14:paraId="1193DDBF" w14:textId="47F98297" w:rsidR="00D240C5" w:rsidRPr="00D65948" w:rsidRDefault="00D240C5">
      <w:pPr>
        <w:rPr>
          <w:b/>
          <w:u w:val="single"/>
        </w:rPr>
      </w:pPr>
      <w:r w:rsidRPr="00D65948">
        <w:rPr>
          <w:b/>
          <w:highlight w:val="yellow"/>
          <w:u w:val="single"/>
        </w:rPr>
        <w:t>It is highly recommended that you use Google Classroom or Google Drive for handing out work for Pupils.</w:t>
      </w:r>
    </w:p>
    <w:p w14:paraId="4A13C39B" w14:textId="46A54314" w:rsidR="00D240C5" w:rsidRDefault="00D240C5" w:rsidP="00D240C5">
      <w:pPr>
        <w:pStyle w:val="ListParagraph"/>
        <w:numPr>
          <w:ilvl w:val="0"/>
          <w:numId w:val="1"/>
        </w:numPr>
      </w:pPr>
      <w:r>
        <w:t xml:space="preserve">Navigate to the Ferndale website </w:t>
      </w:r>
      <w:hyperlink r:id="rId5" w:history="1">
        <w:r>
          <w:rPr>
            <w:rStyle w:val="Hyperlink"/>
          </w:rPr>
          <w:t>https://www.ferndalecs.com/</w:t>
        </w:r>
      </w:hyperlink>
    </w:p>
    <w:p w14:paraId="37C6987C" w14:textId="1B8E309A" w:rsidR="00D240C5" w:rsidRDefault="006B4D21" w:rsidP="00D240C5">
      <w:pPr>
        <w:pStyle w:val="ListParagraph"/>
        <w:numPr>
          <w:ilvl w:val="0"/>
          <w:numId w:val="1"/>
        </w:numPr>
      </w:pPr>
      <w:r>
        <w:t xml:space="preserve">Click on </w:t>
      </w:r>
      <w:r w:rsidRPr="00E9312C">
        <w:rPr>
          <w:b/>
        </w:rPr>
        <w:t>Remote Access</w:t>
      </w:r>
      <w:r>
        <w:t xml:space="preserve"> in the top menu.</w:t>
      </w:r>
      <w:r>
        <w:br/>
      </w:r>
      <w:r w:rsidRPr="006B4D21">
        <w:rPr>
          <w:noProof/>
        </w:rPr>
        <w:drawing>
          <wp:inline distT="0" distB="0" distL="0" distR="0" wp14:anchorId="5F899761" wp14:editId="3B21FEEA">
            <wp:extent cx="5731510" cy="1130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B3C11" w14:textId="7B24E5D3" w:rsidR="00D94732" w:rsidRDefault="00D94732" w:rsidP="00D240C5">
      <w:pPr>
        <w:pStyle w:val="ListParagraph"/>
        <w:numPr>
          <w:ilvl w:val="0"/>
          <w:numId w:val="1"/>
        </w:numPr>
      </w:pPr>
      <w:r>
        <w:t>Log in with your school email address and password.</w:t>
      </w:r>
      <w:r>
        <w:br/>
      </w:r>
      <w:r>
        <w:rPr>
          <w:noProof/>
        </w:rPr>
        <w:drawing>
          <wp:inline distT="0" distB="0" distL="0" distR="0" wp14:anchorId="7027ADBB" wp14:editId="3D40D47F">
            <wp:extent cx="280987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B9C0" w14:textId="6139669C" w:rsidR="00D94732" w:rsidRDefault="00D94732" w:rsidP="00D240C5">
      <w:pPr>
        <w:pStyle w:val="ListParagraph"/>
        <w:numPr>
          <w:ilvl w:val="0"/>
          <w:numId w:val="1"/>
        </w:numPr>
      </w:pPr>
      <w:r>
        <w:t xml:space="preserve">You will be presented with a </w:t>
      </w:r>
      <w:r w:rsidR="00E9312C">
        <w:t>grid</w:t>
      </w:r>
      <w:r>
        <w:t xml:space="preserve"> of applications available. The main ones are the following:</w:t>
      </w:r>
    </w:p>
    <w:p w14:paraId="0F0CBA0F" w14:textId="0F544F01" w:rsidR="00D94732" w:rsidRDefault="00D94732" w:rsidP="00D94732">
      <w:pPr>
        <w:pStyle w:val="ListParagraph"/>
        <w:numPr>
          <w:ilvl w:val="1"/>
          <w:numId w:val="1"/>
        </w:numPr>
      </w:pPr>
      <w:r w:rsidRPr="00D94732">
        <w:rPr>
          <w:b/>
        </w:rPr>
        <w:t>My Computer</w:t>
      </w:r>
      <w:r>
        <w:t xml:space="preserve"> – Access all your shared drives. Open &amp; save files exactly the same as in school.</w:t>
      </w:r>
    </w:p>
    <w:p w14:paraId="3BEA2E1D" w14:textId="3E4F9E1D" w:rsidR="00D94732" w:rsidRDefault="00D94732" w:rsidP="00D94732">
      <w:pPr>
        <w:pStyle w:val="ListParagraph"/>
        <w:numPr>
          <w:ilvl w:val="1"/>
          <w:numId w:val="1"/>
        </w:numPr>
        <w:rPr>
          <w:b/>
        </w:rPr>
      </w:pPr>
      <w:r w:rsidRPr="00D94732">
        <w:rPr>
          <w:b/>
        </w:rPr>
        <w:t>SIMS</w:t>
      </w:r>
    </w:p>
    <w:p w14:paraId="0F71880B" w14:textId="5786AC73" w:rsidR="005D79D5" w:rsidRPr="00D94732" w:rsidRDefault="005D79D5" w:rsidP="005D79D5">
      <w:pPr>
        <w:pStyle w:val="ListParagraph"/>
        <w:rPr>
          <w:b/>
        </w:rPr>
      </w:pPr>
      <w:r w:rsidRPr="005D79D5">
        <w:rPr>
          <w:b/>
          <w:noProof/>
        </w:rPr>
        <w:drawing>
          <wp:inline distT="0" distB="0" distL="0" distR="0" wp14:anchorId="6492979C" wp14:editId="63296E9B">
            <wp:extent cx="2962275" cy="1755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3339" cy="178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BAFD3" w14:textId="12B77B2D" w:rsidR="00D94732" w:rsidRDefault="008C3285" w:rsidP="00D94732">
      <w:pPr>
        <w:pStyle w:val="ListParagraph"/>
        <w:numPr>
          <w:ilvl w:val="0"/>
          <w:numId w:val="1"/>
        </w:numPr>
      </w:pPr>
      <w:r>
        <w:t xml:space="preserve">Click </w:t>
      </w:r>
      <w:r w:rsidRPr="008C3285">
        <w:rPr>
          <w:b/>
        </w:rPr>
        <w:t>My Computer</w:t>
      </w:r>
      <w:r>
        <w:t>, and an RDP file will download.</w:t>
      </w:r>
      <w:r>
        <w:br/>
      </w:r>
      <w:r>
        <w:rPr>
          <w:noProof/>
        </w:rPr>
        <w:drawing>
          <wp:inline distT="0" distB="0" distL="0" distR="0" wp14:anchorId="52194148" wp14:editId="2DEA5B26">
            <wp:extent cx="20288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33EF" w14:textId="40C46952" w:rsidR="008C3285" w:rsidRDefault="008C3285" w:rsidP="00D94732">
      <w:pPr>
        <w:pStyle w:val="ListParagraph"/>
        <w:numPr>
          <w:ilvl w:val="0"/>
          <w:numId w:val="1"/>
        </w:numPr>
      </w:pPr>
      <w:r>
        <w:t>Click the downloaded file.</w:t>
      </w:r>
    </w:p>
    <w:p w14:paraId="4A095657" w14:textId="250098F4" w:rsidR="008C3285" w:rsidRDefault="008C3285" w:rsidP="00D94732">
      <w:pPr>
        <w:pStyle w:val="ListParagraph"/>
        <w:numPr>
          <w:ilvl w:val="0"/>
          <w:numId w:val="1"/>
        </w:numPr>
      </w:pPr>
      <w:r>
        <w:t xml:space="preserve">You will be prompted a logon window. Now click </w:t>
      </w:r>
      <w:r w:rsidRPr="008C3285">
        <w:rPr>
          <w:b/>
        </w:rPr>
        <w:t>More choices</w:t>
      </w:r>
      <w:r>
        <w:t xml:space="preserve">. </w:t>
      </w:r>
      <w:r>
        <w:br/>
      </w:r>
      <w:r w:rsidRPr="008C3285">
        <w:rPr>
          <w:noProof/>
        </w:rPr>
        <w:drawing>
          <wp:inline distT="0" distB="0" distL="0" distR="0" wp14:anchorId="6F07B57D" wp14:editId="3E95CB0C">
            <wp:extent cx="3086100" cy="24093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006" cy="243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8F00" w14:textId="2BC1C58A" w:rsidR="008C3285" w:rsidRDefault="008C3285" w:rsidP="008C3285">
      <w:pPr>
        <w:pStyle w:val="ListParagraph"/>
      </w:pPr>
      <w:r>
        <w:lastRenderedPageBreak/>
        <w:t xml:space="preserve">Then click </w:t>
      </w:r>
      <w:r w:rsidRPr="008C3285">
        <w:rPr>
          <w:b/>
        </w:rPr>
        <w:t>Use a different account</w:t>
      </w:r>
      <w:r>
        <w:t>.</w:t>
      </w:r>
      <w:r>
        <w:br/>
      </w:r>
      <w:r w:rsidRPr="008C3285">
        <w:rPr>
          <w:noProof/>
        </w:rPr>
        <w:drawing>
          <wp:inline distT="0" distB="0" distL="0" distR="0" wp14:anchorId="43C40C62" wp14:editId="1FE62353">
            <wp:extent cx="3086100" cy="15681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7851" cy="159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5C240" w14:textId="400088B8" w:rsidR="008C3285" w:rsidRDefault="008C3285" w:rsidP="00D94732">
      <w:pPr>
        <w:pStyle w:val="ListParagraph"/>
        <w:numPr>
          <w:ilvl w:val="0"/>
          <w:numId w:val="1"/>
        </w:numPr>
      </w:pPr>
      <w:r>
        <w:t>Now login with your school email address and password.</w:t>
      </w:r>
      <w:r>
        <w:br/>
      </w:r>
      <w:r>
        <w:rPr>
          <w:noProof/>
        </w:rPr>
        <w:drawing>
          <wp:inline distT="0" distB="0" distL="0" distR="0" wp14:anchorId="2100AC1F" wp14:editId="31D7D484">
            <wp:extent cx="3019425" cy="2038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9E098" w14:textId="0F10DA80" w:rsidR="008C3285" w:rsidRDefault="008C3285" w:rsidP="00D94732">
      <w:pPr>
        <w:pStyle w:val="ListParagraph"/>
        <w:numPr>
          <w:ilvl w:val="0"/>
          <w:numId w:val="1"/>
        </w:numPr>
      </w:pPr>
      <w:r>
        <w:t xml:space="preserve">Click </w:t>
      </w:r>
      <w:r w:rsidRPr="008C3285">
        <w:rPr>
          <w:b/>
        </w:rPr>
        <w:t>Yes</w:t>
      </w:r>
      <w:r>
        <w:t xml:space="preserve"> to accept the certificate.</w:t>
      </w:r>
      <w:r>
        <w:br/>
      </w:r>
      <w:r w:rsidRPr="008C3285">
        <w:rPr>
          <w:noProof/>
        </w:rPr>
        <w:drawing>
          <wp:inline distT="0" distB="0" distL="0" distR="0" wp14:anchorId="5F1FEFC1" wp14:editId="7B4E89FE">
            <wp:extent cx="2343150" cy="24222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8392" cy="243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B127B" w14:textId="2A7970EB" w:rsidR="008C3285" w:rsidRDefault="00750F99" w:rsidP="00D94732">
      <w:pPr>
        <w:pStyle w:val="ListParagraph"/>
        <w:numPr>
          <w:ilvl w:val="0"/>
          <w:numId w:val="1"/>
        </w:numPr>
      </w:pPr>
      <w:r>
        <w:t>Now you have access to all your shared network drives.</w:t>
      </w:r>
      <w:r>
        <w:br/>
      </w:r>
      <w:r w:rsidRPr="00750F99">
        <w:rPr>
          <w:noProof/>
        </w:rPr>
        <w:drawing>
          <wp:inline distT="0" distB="0" distL="0" distR="0" wp14:anchorId="59EF9271" wp14:editId="529C830C">
            <wp:extent cx="4171950" cy="272137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5913" cy="27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A843" w14:textId="362EDC6C" w:rsidR="000F013A" w:rsidRPr="006B23D3" w:rsidRDefault="000F013A" w:rsidP="000F013A">
      <w:pPr>
        <w:rPr>
          <w:b/>
        </w:rPr>
      </w:pPr>
      <w:r w:rsidRPr="006B23D3">
        <w:rPr>
          <w:b/>
        </w:rPr>
        <w:lastRenderedPageBreak/>
        <w:t>Notes:</w:t>
      </w:r>
    </w:p>
    <w:p w14:paraId="2ED796F0" w14:textId="4F75A9E6" w:rsidR="006B23D3" w:rsidRDefault="006B23D3" w:rsidP="006B23D3">
      <w:pPr>
        <w:pStyle w:val="ListParagraph"/>
        <w:numPr>
          <w:ilvl w:val="0"/>
          <w:numId w:val="2"/>
        </w:numPr>
      </w:pPr>
      <w:r>
        <w:t>This is not guaranteed to work on Mac computers.</w:t>
      </w:r>
    </w:p>
    <w:p w14:paraId="7B0DE171" w14:textId="4866E7CE" w:rsidR="006B23D3" w:rsidRDefault="000F013A" w:rsidP="006B23D3">
      <w:pPr>
        <w:pStyle w:val="ListParagraph"/>
        <w:numPr>
          <w:ilvl w:val="0"/>
          <w:numId w:val="2"/>
        </w:numPr>
      </w:pPr>
      <w:r>
        <w:t>If your session disconnects due to high demand, don’t panic because the next time you connect, your session would have saved.</w:t>
      </w:r>
    </w:p>
    <w:p w14:paraId="57CDC73A" w14:textId="151BEE71" w:rsidR="000F013A" w:rsidRPr="006B23D3" w:rsidRDefault="000F013A" w:rsidP="000F013A">
      <w:pPr>
        <w:rPr>
          <w:b/>
        </w:rPr>
      </w:pPr>
      <w:r w:rsidRPr="006B23D3">
        <w:rPr>
          <w:b/>
        </w:rPr>
        <w:t>Tips:</w:t>
      </w:r>
    </w:p>
    <w:p w14:paraId="6B972F3A" w14:textId="110C6A6B" w:rsidR="000F013A" w:rsidRDefault="000F013A" w:rsidP="006B23D3">
      <w:pPr>
        <w:pStyle w:val="ListParagraph"/>
        <w:numPr>
          <w:ilvl w:val="0"/>
          <w:numId w:val="2"/>
        </w:numPr>
      </w:pPr>
      <w:r>
        <w:t>Once you</w:t>
      </w:r>
      <w:r w:rsidR="00691FA7">
        <w:t>’ve</w:t>
      </w:r>
      <w:r>
        <w:t xml:space="preserve"> download</w:t>
      </w:r>
      <w:r w:rsidR="0082588A">
        <w:t>ed</w:t>
      </w:r>
      <w:r>
        <w:t xml:space="preserve"> the RDP</w:t>
      </w:r>
      <w:r w:rsidR="0082588A">
        <w:t>(s)</w:t>
      </w:r>
      <w:r>
        <w:t xml:space="preserve"> file in step</w:t>
      </w:r>
      <w:r w:rsidR="006B23D3">
        <w:t xml:space="preserve"> 5, you can copy it from your Downloads folder to your desktop and rename it ‘Work Files’ (as</w:t>
      </w:r>
      <w:r w:rsidR="0082588A">
        <w:t xml:space="preserve"> an</w:t>
      </w:r>
      <w:bookmarkStart w:id="0" w:name="_GoBack"/>
      <w:bookmarkEnd w:id="0"/>
      <w:r w:rsidR="006B23D3">
        <w:t xml:space="preserve"> example). That way instead of going through the website, you can just double-click the ‘Work Files’ file, and log in.</w:t>
      </w:r>
    </w:p>
    <w:sectPr w:rsidR="000F013A" w:rsidSect="00B7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E65"/>
    <w:multiLevelType w:val="hybridMultilevel"/>
    <w:tmpl w:val="C0504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E88CBE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3BD"/>
    <w:multiLevelType w:val="hybridMultilevel"/>
    <w:tmpl w:val="1B6A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C5"/>
    <w:rsid w:val="000F013A"/>
    <w:rsid w:val="002C1F55"/>
    <w:rsid w:val="00370A25"/>
    <w:rsid w:val="005D79D5"/>
    <w:rsid w:val="00691FA7"/>
    <w:rsid w:val="006B23D3"/>
    <w:rsid w:val="006B4D21"/>
    <w:rsid w:val="00750F99"/>
    <w:rsid w:val="0082588A"/>
    <w:rsid w:val="008C3285"/>
    <w:rsid w:val="00B70B98"/>
    <w:rsid w:val="00D240C5"/>
    <w:rsid w:val="00D65948"/>
    <w:rsid w:val="00D94732"/>
    <w:rsid w:val="00E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182E"/>
  <w15:chartTrackingRefBased/>
  <w15:docId w15:val="{16B826FF-1FED-4DFF-8F1F-98E9BE1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4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0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40C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2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ferndalecs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Morgan</dc:creator>
  <cp:keywords/>
  <dc:description/>
  <cp:lastModifiedBy>Kieran Morgan</cp:lastModifiedBy>
  <cp:revision>9</cp:revision>
  <dcterms:created xsi:type="dcterms:W3CDTF">2020-03-17T09:13:00Z</dcterms:created>
  <dcterms:modified xsi:type="dcterms:W3CDTF">2020-03-17T14:37:00Z</dcterms:modified>
</cp:coreProperties>
</file>